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1944"/>
        <w:gridCol w:w="8370"/>
      </w:tblGrid>
      <w:tr w:rsidR="00EA11BF" w:rsidTr="00712E60">
        <w:trPr>
          <w:trHeight w:val="1608"/>
        </w:trPr>
        <w:tc>
          <w:tcPr>
            <w:tcW w:w="1944" w:type="dxa"/>
          </w:tcPr>
          <w:p w:rsidR="00EA11BF" w:rsidRDefault="00EA11BF" w:rsidP="00712E60">
            <w:pPr>
              <w:pStyle w:val="Titolo1"/>
              <w:snapToGrid w:val="0"/>
              <w:ind w:right="-1"/>
              <w:jc w:val="right"/>
              <w:rPr>
                <w:rFonts w:ascii="Algerian" w:hAnsi="Algerian"/>
                <w:b/>
                <w:sz w:val="56"/>
                <w:szCs w:val="5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5B92A05" wp14:editId="3B8DE998">
                  <wp:extent cx="895350" cy="11049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EA11BF" w:rsidRPr="005F6DF6" w:rsidRDefault="00EA11BF" w:rsidP="00084E41">
            <w:pPr>
              <w:pStyle w:val="Titolo1"/>
              <w:tabs>
                <w:tab w:val="clear" w:pos="432"/>
                <w:tab w:val="num" w:pos="1263"/>
              </w:tabs>
              <w:snapToGrid w:val="0"/>
              <w:ind w:left="-1998" w:right="-3"/>
              <w:jc w:val="center"/>
              <w:rPr>
                <w:b/>
                <w:sz w:val="44"/>
                <w:szCs w:val="44"/>
              </w:rPr>
            </w:pPr>
            <w:r w:rsidRPr="005F6DF6">
              <w:rPr>
                <w:b/>
                <w:sz w:val="44"/>
                <w:szCs w:val="44"/>
              </w:rPr>
              <w:t>COMUNE D</w:t>
            </w:r>
            <w:r w:rsidR="005F6DF6" w:rsidRPr="005F6DF6">
              <w:rPr>
                <w:b/>
                <w:sz w:val="44"/>
                <w:szCs w:val="44"/>
              </w:rPr>
              <w:t>I</w:t>
            </w:r>
            <w:r w:rsidRPr="005F6DF6">
              <w:rPr>
                <w:b/>
                <w:sz w:val="44"/>
                <w:szCs w:val="44"/>
              </w:rPr>
              <w:t xml:space="preserve"> STRIANO</w:t>
            </w:r>
          </w:p>
          <w:p w:rsidR="00EA11BF" w:rsidRPr="005F6DF6" w:rsidRDefault="005F6DF6" w:rsidP="00084E41">
            <w:pPr>
              <w:tabs>
                <w:tab w:val="num" w:pos="1263"/>
              </w:tabs>
              <w:ind w:left="-1998" w:right="-1"/>
              <w:jc w:val="center"/>
              <w:rPr>
                <w:sz w:val="22"/>
                <w:szCs w:val="22"/>
              </w:rPr>
            </w:pPr>
            <w:r w:rsidRPr="005F6DF6">
              <w:rPr>
                <w:sz w:val="22"/>
                <w:szCs w:val="22"/>
              </w:rPr>
              <w:t>Città Metropolitana</w:t>
            </w:r>
            <w:r w:rsidR="00084E41">
              <w:rPr>
                <w:sz w:val="22"/>
                <w:szCs w:val="22"/>
              </w:rPr>
              <w:t xml:space="preserve"> di Napoli</w:t>
            </w:r>
          </w:p>
          <w:p w:rsidR="00EA11BF" w:rsidRPr="005F6DF6" w:rsidRDefault="00EA11BF" w:rsidP="00084E41">
            <w:pPr>
              <w:pStyle w:val="Titolo1"/>
              <w:tabs>
                <w:tab w:val="clear" w:pos="432"/>
                <w:tab w:val="num" w:pos="1263"/>
              </w:tabs>
              <w:ind w:left="-1998" w:right="-1"/>
              <w:jc w:val="center"/>
              <w:rPr>
                <w:sz w:val="22"/>
                <w:szCs w:val="22"/>
              </w:rPr>
            </w:pPr>
            <w:r w:rsidRPr="005F6DF6">
              <w:rPr>
                <w:sz w:val="22"/>
                <w:szCs w:val="22"/>
              </w:rPr>
              <w:t xml:space="preserve">Via Sarno, </w:t>
            </w:r>
            <w:r w:rsidR="005F6DF6" w:rsidRPr="005F6DF6">
              <w:rPr>
                <w:sz w:val="22"/>
                <w:szCs w:val="22"/>
              </w:rPr>
              <w:t xml:space="preserve">1 - </w:t>
            </w:r>
            <w:r w:rsidRPr="005F6DF6">
              <w:rPr>
                <w:sz w:val="22"/>
                <w:szCs w:val="22"/>
              </w:rPr>
              <w:t xml:space="preserve">80040 </w:t>
            </w:r>
            <w:r w:rsidR="005F6DF6" w:rsidRPr="005F6DF6">
              <w:rPr>
                <w:sz w:val="22"/>
                <w:szCs w:val="22"/>
              </w:rPr>
              <w:t>STRIANO</w:t>
            </w:r>
          </w:p>
          <w:p w:rsidR="005F6DF6" w:rsidRDefault="005F6DF6" w:rsidP="00084E41">
            <w:pPr>
              <w:tabs>
                <w:tab w:val="num" w:pos="1263"/>
              </w:tabs>
              <w:ind w:left="-1998"/>
              <w:jc w:val="center"/>
            </w:pPr>
          </w:p>
          <w:p w:rsidR="005F6DF6" w:rsidRPr="005F6DF6" w:rsidRDefault="00CE3B00" w:rsidP="00084E41">
            <w:pPr>
              <w:tabs>
                <w:tab w:val="num" w:pos="1263"/>
              </w:tabs>
              <w:ind w:left="-19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Servizio Urbanistica, Ambiente e Territorio</w:t>
            </w:r>
          </w:p>
          <w:p w:rsidR="00EA11BF" w:rsidRDefault="00EA11BF" w:rsidP="007C22A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E57388" w:rsidRPr="00CE3B00" w:rsidRDefault="00E57388" w:rsidP="00CE3B00">
      <w:pPr>
        <w:suppressAutoHyphens w:val="0"/>
        <w:spacing w:line="276" w:lineRule="auto"/>
        <w:ind w:left="6237"/>
        <w:rPr>
          <w:sz w:val="24"/>
          <w:szCs w:val="24"/>
        </w:rPr>
      </w:pPr>
    </w:p>
    <w:p w:rsidR="00D060D7" w:rsidRPr="00D060D7" w:rsidRDefault="00D060D7" w:rsidP="00D060D7">
      <w:pPr>
        <w:spacing w:line="276" w:lineRule="auto"/>
        <w:ind w:left="993" w:hanging="993"/>
        <w:jc w:val="both"/>
        <w:rPr>
          <w:sz w:val="24"/>
          <w:szCs w:val="24"/>
        </w:rPr>
      </w:pPr>
    </w:p>
    <w:p w:rsidR="00072C80" w:rsidRDefault="00D060D7" w:rsidP="0014146A">
      <w:pPr>
        <w:spacing w:line="276" w:lineRule="auto"/>
        <w:ind w:left="993" w:hanging="993"/>
        <w:jc w:val="right"/>
        <w:rPr>
          <w:sz w:val="24"/>
          <w:szCs w:val="24"/>
        </w:rPr>
      </w:pPr>
      <w:r w:rsidRPr="00D060D7">
        <w:rPr>
          <w:sz w:val="24"/>
          <w:szCs w:val="24"/>
        </w:rPr>
        <w:t xml:space="preserve"> </w:t>
      </w:r>
      <w:r w:rsidR="0014146A">
        <w:rPr>
          <w:sz w:val="24"/>
          <w:szCs w:val="24"/>
        </w:rPr>
        <w:t>Al Comune di Striano</w:t>
      </w:r>
    </w:p>
    <w:p w:rsidR="0014146A" w:rsidRDefault="0014146A" w:rsidP="0014146A">
      <w:pPr>
        <w:spacing w:line="276" w:lineRule="auto"/>
        <w:ind w:left="993" w:hanging="993"/>
        <w:jc w:val="right"/>
        <w:rPr>
          <w:sz w:val="24"/>
          <w:szCs w:val="24"/>
        </w:rPr>
      </w:pPr>
      <w:r>
        <w:rPr>
          <w:sz w:val="24"/>
          <w:szCs w:val="24"/>
        </w:rPr>
        <w:t>Servizio Urbanistica, Ambiente e Territorio</w:t>
      </w:r>
    </w:p>
    <w:p w:rsidR="0014146A" w:rsidRDefault="0014146A" w:rsidP="0014146A">
      <w:pPr>
        <w:spacing w:line="276" w:lineRule="auto"/>
        <w:ind w:left="993" w:hanging="993"/>
        <w:jc w:val="right"/>
        <w:rPr>
          <w:sz w:val="24"/>
          <w:szCs w:val="24"/>
        </w:rPr>
      </w:pPr>
      <w:r>
        <w:rPr>
          <w:sz w:val="24"/>
          <w:szCs w:val="24"/>
        </w:rPr>
        <w:t>protocollo@pec.comune.striano.na.it</w:t>
      </w:r>
    </w:p>
    <w:p w:rsidR="00952457" w:rsidRDefault="00952457" w:rsidP="00712E60">
      <w:pPr>
        <w:rPr>
          <w:b/>
          <w:sz w:val="24"/>
          <w:szCs w:val="24"/>
        </w:rPr>
      </w:pPr>
    </w:p>
    <w:p w:rsidR="00B50FF5" w:rsidRDefault="00B50FF5" w:rsidP="00712E60">
      <w:pPr>
        <w:rPr>
          <w:b/>
          <w:sz w:val="24"/>
          <w:szCs w:val="24"/>
        </w:rPr>
      </w:pPr>
    </w:p>
    <w:p w:rsidR="00D060D7" w:rsidRDefault="00D060D7" w:rsidP="00712E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14146A">
        <w:rPr>
          <w:b/>
          <w:sz w:val="24"/>
          <w:szCs w:val="24"/>
        </w:rPr>
        <w:t xml:space="preserve">Programma sperimentale </w:t>
      </w:r>
      <w:proofErr w:type="spellStart"/>
      <w:r w:rsidR="0014146A">
        <w:rPr>
          <w:b/>
          <w:sz w:val="24"/>
          <w:szCs w:val="24"/>
        </w:rPr>
        <w:t>mangiaplastica</w:t>
      </w:r>
      <w:proofErr w:type="spellEnd"/>
      <w:r w:rsidR="0014146A">
        <w:rPr>
          <w:b/>
          <w:sz w:val="24"/>
          <w:szCs w:val="24"/>
        </w:rPr>
        <w:t xml:space="preserve"> – Comunicazione IBAN</w:t>
      </w:r>
    </w:p>
    <w:p w:rsidR="00D060D7" w:rsidRPr="005F6DF6" w:rsidRDefault="00D060D7" w:rsidP="00712E60">
      <w:pPr>
        <w:rPr>
          <w:b/>
          <w:sz w:val="24"/>
          <w:szCs w:val="24"/>
        </w:rPr>
      </w:pPr>
    </w:p>
    <w:p w:rsidR="0014146A" w:rsidRPr="0014146A" w:rsidRDefault="0014146A" w:rsidP="0014146A">
      <w:pPr>
        <w:tabs>
          <w:tab w:val="left" w:pos="6210"/>
        </w:tabs>
        <w:ind w:firstLine="426"/>
        <w:jc w:val="both"/>
        <w:rPr>
          <w:sz w:val="24"/>
          <w:szCs w:val="24"/>
        </w:rPr>
      </w:pPr>
    </w:p>
    <w:p w:rsidR="0014146A" w:rsidRDefault="0014146A" w:rsidP="0014146A">
      <w:pPr>
        <w:tabs>
          <w:tab w:val="left" w:pos="6210"/>
        </w:tabs>
        <w:spacing w:line="360" w:lineRule="auto"/>
        <w:ind w:firstLine="426"/>
        <w:jc w:val="both"/>
        <w:rPr>
          <w:sz w:val="24"/>
          <w:szCs w:val="24"/>
        </w:rPr>
      </w:pPr>
      <w:r w:rsidRPr="0014146A">
        <w:rPr>
          <w:sz w:val="24"/>
          <w:szCs w:val="24"/>
        </w:rPr>
        <w:t xml:space="preserve"> Il/la sottoscritto/a ______________________________________________ nato/a </w:t>
      </w:r>
      <w:proofErr w:type="spellStart"/>
      <w:r w:rsidRPr="0014146A">
        <w:rPr>
          <w:sz w:val="24"/>
          <w:szCs w:val="24"/>
        </w:rPr>
        <w:t>a</w:t>
      </w:r>
      <w:proofErr w:type="spellEnd"/>
      <w:r w:rsidRPr="0014146A">
        <w:rPr>
          <w:sz w:val="24"/>
          <w:szCs w:val="24"/>
        </w:rPr>
        <w:t xml:space="preserve"> _____________________________________ il ______________________ e residente _______________ via _______________ n. ____________________ tel. ________________ </w:t>
      </w:r>
    </w:p>
    <w:p w:rsidR="0014146A" w:rsidRPr="0014146A" w:rsidRDefault="0014146A" w:rsidP="0014146A">
      <w:pPr>
        <w:tabs>
          <w:tab w:val="left" w:pos="6210"/>
        </w:tabs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aggiudicatario del premio contributo TARI 2023, periodo di raccolta 01/01/2023 al 30/06/2023;</w:t>
      </w:r>
    </w:p>
    <w:p w:rsidR="0014146A" w:rsidRDefault="0014146A" w:rsidP="0014146A">
      <w:pPr>
        <w:tabs>
          <w:tab w:val="left" w:pos="6210"/>
        </w:tabs>
        <w:ind w:firstLine="426"/>
        <w:jc w:val="both"/>
        <w:rPr>
          <w:b/>
          <w:bCs/>
          <w:sz w:val="24"/>
          <w:szCs w:val="24"/>
        </w:rPr>
      </w:pPr>
    </w:p>
    <w:p w:rsidR="0014146A" w:rsidRPr="0014146A" w:rsidRDefault="0014146A" w:rsidP="0014146A">
      <w:pPr>
        <w:tabs>
          <w:tab w:val="left" w:pos="6210"/>
        </w:tabs>
        <w:spacing w:line="360" w:lineRule="auto"/>
        <w:ind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COMUNICA</w:t>
      </w:r>
    </w:p>
    <w:p w:rsidR="0014146A" w:rsidRDefault="0014146A" w:rsidP="0014146A">
      <w:pPr>
        <w:tabs>
          <w:tab w:val="left" w:pos="6210"/>
        </w:tabs>
        <w:spacing w:line="360" w:lineRule="auto"/>
        <w:ind w:firstLine="426"/>
        <w:jc w:val="both"/>
        <w:rPr>
          <w:sz w:val="24"/>
          <w:szCs w:val="24"/>
        </w:rPr>
      </w:pPr>
      <w:r w:rsidRPr="0014146A">
        <w:rPr>
          <w:sz w:val="24"/>
          <w:szCs w:val="24"/>
        </w:rPr>
        <w:t>Alla S.V. l</w:t>
      </w:r>
      <w:r>
        <w:rPr>
          <w:sz w:val="24"/>
          <w:szCs w:val="24"/>
        </w:rPr>
        <w:t>’IBAN su cui accreditare il premio Contributo TARI 2023:</w:t>
      </w:r>
    </w:p>
    <w:p w:rsidR="0014146A" w:rsidRDefault="0014146A" w:rsidP="0014146A">
      <w:pPr>
        <w:tabs>
          <w:tab w:val="left" w:pos="6210"/>
        </w:tabs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intestazione: _______________________________________________________</w:t>
      </w:r>
    </w:p>
    <w:p w:rsidR="0014146A" w:rsidRDefault="0014146A" w:rsidP="0014146A">
      <w:pPr>
        <w:tabs>
          <w:tab w:val="left" w:pos="6210"/>
        </w:tabs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IBAN: ____________________________________________________________</w:t>
      </w:r>
    </w:p>
    <w:p w:rsidR="0014146A" w:rsidRPr="0014146A" w:rsidRDefault="0014146A" w:rsidP="0014146A">
      <w:pPr>
        <w:tabs>
          <w:tab w:val="left" w:pos="6210"/>
        </w:tabs>
        <w:spacing w:line="360" w:lineRule="auto"/>
        <w:ind w:firstLine="426"/>
        <w:jc w:val="both"/>
        <w:rPr>
          <w:sz w:val="24"/>
          <w:szCs w:val="24"/>
        </w:rPr>
      </w:pPr>
    </w:p>
    <w:p w:rsidR="0014146A" w:rsidRPr="0014146A" w:rsidRDefault="0014146A" w:rsidP="0014146A">
      <w:pPr>
        <w:tabs>
          <w:tab w:val="left" w:pos="6210"/>
        </w:tabs>
        <w:ind w:firstLine="426"/>
        <w:jc w:val="both"/>
        <w:rPr>
          <w:sz w:val="24"/>
          <w:szCs w:val="24"/>
        </w:rPr>
      </w:pPr>
    </w:p>
    <w:p w:rsidR="00D54A90" w:rsidRDefault="006030DB" w:rsidP="006030DB">
      <w:pPr>
        <w:tabs>
          <w:tab w:val="left" w:pos="6210"/>
        </w:tabs>
        <w:ind w:firstLine="426"/>
        <w:jc w:val="both"/>
        <w:rPr>
          <w:bCs/>
          <w:sz w:val="24"/>
          <w:szCs w:val="24"/>
        </w:rPr>
      </w:pPr>
      <w:r w:rsidRPr="006030DB">
        <w:rPr>
          <w:bCs/>
          <w:sz w:val="24"/>
          <w:szCs w:val="24"/>
        </w:rPr>
        <w:t xml:space="preserve">I dati personali acquisiti nell’ambito del presente procedimento saranno trattasti esclusivamente nell’ambito delle finalità di cui al procedimento predetto e secondo i termini del vigente </w:t>
      </w:r>
      <w:proofErr w:type="spellStart"/>
      <w:proofErr w:type="gramStart"/>
      <w:r w:rsidRPr="006030DB">
        <w:rPr>
          <w:bCs/>
          <w:sz w:val="24"/>
          <w:szCs w:val="24"/>
        </w:rPr>
        <w:t>D.Lgs</w:t>
      </w:r>
      <w:proofErr w:type="gramEnd"/>
      <w:r w:rsidRPr="006030DB">
        <w:rPr>
          <w:bCs/>
          <w:sz w:val="24"/>
          <w:szCs w:val="24"/>
        </w:rPr>
        <w:t>.</w:t>
      </w:r>
      <w:proofErr w:type="spellEnd"/>
      <w:r w:rsidRPr="006030DB">
        <w:rPr>
          <w:bCs/>
          <w:sz w:val="24"/>
          <w:szCs w:val="24"/>
        </w:rPr>
        <w:t xml:space="preserve"> 196/2003 </w:t>
      </w:r>
      <w:r>
        <w:rPr>
          <w:bCs/>
          <w:sz w:val="24"/>
          <w:szCs w:val="24"/>
        </w:rPr>
        <w:t xml:space="preserve">e </w:t>
      </w:r>
      <w:proofErr w:type="spellStart"/>
      <w:r>
        <w:rPr>
          <w:bCs/>
          <w:sz w:val="24"/>
          <w:szCs w:val="24"/>
        </w:rPr>
        <w:t>smi</w:t>
      </w:r>
      <w:proofErr w:type="spellEnd"/>
      <w:r>
        <w:rPr>
          <w:bCs/>
          <w:sz w:val="24"/>
          <w:szCs w:val="24"/>
        </w:rPr>
        <w:t xml:space="preserve"> </w:t>
      </w:r>
      <w:r w:rsidRPr="006030DB">
        <w:rPr>
          <w:bCs/>
          <w:sz w:val="24"/>
          <w:szCs w:val="24"/>
        </w:rPr>
        <w:t>in materia di privacy e del Regolamento europeo 679/2016 – GDPR</w:t>
      </w:r>
      <w:r>
        <w:rPr>
          <w:bCs/>
          <w:sz w:val="24"/>
          <w:szCs w:val="24"/>
        </w:rPr>
        <w:t>.</w:t>
      </w:r>
    </w:p>
    <w:p w:rsidR="006030DB" w:rsidRPr="006030DB" w:rsidRDefault="006030DB" w:rsidP="006030DB">
      <w:pPr>
        <w:tabs>
          <w:tab w:val="left" w:pos="6210"/>
        </w:tabs>
        <w:ind w:firstLine="426"/>
        <w:jc w:val="both"/>
        <w:rPr>
          <w:sz w:val="24"/>
          <w:szCs w:val="24"/>
        </w:rPr>
      </w:pPr>
    </w:p>
    <w:p w:rsidR="0014146A" w:rsidRDefault="0014146A" w:rsidP="00D54A90">
      <w:pPr>
        <w:tabs>
          <w:tab w:val="left" w:pos="6210"/>
        </w:tabs>
        <w:ind w:firstLine="426"/>
        <w:jc w:val="both"/>
        <w:rPr>
          <w:sz w:val="24"/>
          <w:szCs w:val="24"/>
        </w:rPr>
      </w:pPr>
    </w:p>
    <w:p w:rsidR="006030DB" w:rsidRDefault="006030DB" w:rsidP="00D54A90">
      <w:pPr>
        <w:tabs>
          <w:tab w:val="left" w:pos="6210"/>
        </w:tabs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14146A" w:rsidRDefault="0014146A" w:rsidP="00D54A90">
      <w:pPr>
        <w:tabs>
          <w:tab w:val="left" w:pos="621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Allego fotocopia del documento di riconoscimento</w:t>
      </w:r>
    </w:p>
    <w:p w:rsidR="00F81BA4" w:rsidRDefault="00F81BA4" w:rsidP="00F81BA4">
      <w:pPr>
        <w:tabs>
          <w:tab w:val="left" w:pos="6210"/>
        </w:tabs>
        <w:ind w:firstLine="426"/>
        <w:jc w:val="both"/>
        <w:rPr>
          <w:sz w:val="24"/>
          <w:szCs w:val="24"/>
        </w:rPr>
      </w:pPr>
    </w:p>
    <w:p w:rsidR="00807ED8" w:rsidRPr="00AF3E02" w:rsidRDefault="00807ED8" w:rsidP="00526CFD">
      <w:pPr>
        <w:tabs>
          <w:tab w:val="left" w:pos="6210"/>
        </w:tabs>
        <w:jc w:val="both"/>
        <w:rPr>
          <w:sz w:val="24"/>
          <w:szCs w:val="24"/>
        </w:rPr>
      </w:pPr>
    </w:p>
    <w:p w:rsidR="0014146A" w:rsidRDefault="0014146A" w:rsidP="0014146A">
      <w:pPr>
        <w:tabs>
          <w:tab w:val="left" w:pos="6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14146A" w:rsidRDefault="0014146A" w:rsidP="0014146A">
      <w:pPr>
        <w:tabs>
          <w:tab w:val="left" w:pos="6210"/>
        </w:tabs>
        <w:jc w:val="right"/>
        <w:rPr>
          <w:sz w:val="24"/>
          <w:szCs w:val="24"/>
        </w:rPr>
      </w:pPr>
    </w:p>
    <w:p w:rsidR="000127B2" w:rsidRPr="005F6DF6" w:rsidRDefault="0014146A" w:rsidP="0014146A">
      <w:pPr>
        <w:tabs>
          <w:tab w:val="left" w:pos="6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8C5087">
        <w:rPr>
          <w:sz w:val="24"/>
          <w:szCs w:val="24"/>
        </w:rPr>
        <w:t xml:space="preserve"> </w:t>
      </w:r>
    </w:p>
    <w:sectPr w:rsidR="000127B2" w:rsidRPr="005F6DF6" w:rsidSect="002A4CE1">
      <w:footnotePr>
        <w:pos w:val="beneathText"/>
      </w:footnotePr>
      <w:pgSz w:w="11905" w:h="16837"/>
      <w:pgMar w:top="993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10FEC"/>
    <w:multiLevelType w:val="hybridMultilevel"/>
    <w:tmpl w:val="2B3E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A5C"/>
    <w:multiLevelType w:val="hybridMultilevel"/>
    <w:tmpl w:val="08CE218A"/>
    <w:lvl w:ilvl="0" w:tplc="E1808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B443B"/>
    <w:multiLevelType w:val="hybridMultilevel"/>
    <w:tmpl w:val="855EE6B6"/>
    <w:lvl w:ilvl="0" w:tplc="E1808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A4CE6"/>
    <w:multiLevelType w:val="hybridMultilevel"/>
    <w:tmpl w:val="A9B645B6"/>
    <w:lvl w:ilvl="0" w:tplc="65BE8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062D"/>
    <w:multiLevelType w:val="hybridMultilevel"/>
    <w:tmpl w:val="2744B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2555"/>
    <w:multiLevelType w:val="hybridMultilevel"/>
    <w:tmpl w:val="DC9873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85D06"/>
    <w:multiLevelType w:val="hybridMultilevel"/>
    <w:tmpl w:val="0A1E6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6B"/>
    <w:rsid w:val="000020C8"/>
    <w:rsid w:val="000127B2"/>
    <w:rsid w:val="000131F3"/>
    <w:rsid w:val="00042351"/>
    <w:rsid w:val="00051A5F"/>
    <w:rsid w:val="00072C80"/>
    <w:rsid w:val="00082BB0"/>
    <w:rsid w:val="00084E41"/>
    <w:rsid w:val="000961F6"/>
    <w:rsid w:val="000A2F60"/>
    <w:rsid w:val="000B749B"/>
    <w:rsid w:val="000D24AB"/>
    <w:rsid w:val="000D284B"/>
    <w:rsid w:val="000D37A6"/>
    <w:rsid w:val="000D41F4"/>
    <w:rsid w:val="00127327"/>
    <w:rsid w:val="00133D53"/>
    <w:rsid w:val="00140959"/>
    <w:rsid w:val="00141312"/>
    <w:rsid w:val="0014146A"/>
    <w:rsid w:val="001602D8"/>
    <w:rsid w:val="001A382B"/>
    <w:rsid w:val="001A5349"/>
    <w:rsid w:val="001B6E82"/>
    <w:rsid w:val="001D2F2B"/>
    <w:rsid w:val="001E1192"/>
    <w:rsid w:val="001E5AE7"/>
    <w:rsid w:val="001F4F09"/>
    <w:rsid w:val="00206672"/>
    <w:rsid w:val="00212D8D"/>
    <w:rsid w:val="002138B2"/>
    <w:rsid w:val="0022183F"/>
    <w:rsid w:val="002403AB"/>
    <w:rsid w:val="002444F0"/>
    <w:rsid w:val="002512D3"/>
    <w:rsid w:val="002669BA"/>
    <w:rsid w:val="002805CC"/>
    <w:rsid w:val="00282AE9"/>
    <w:rsid w:val="00291345"/>
    <w:rsid w:val="002A4CE1"/>
    <w:rsid w:val="002B096B"/>
    <w:rsid w:val="002B1C73"/>
    <w:rsid w:val="002D69E2"/>
    <w:rsid w:val="002E7348"/>
    <w:rsid w:val="002F41DB"/>
    <w:rsid w:val="003117E7"/>
    <w:rsid w:val="0032194A"/>
    <w:rsid w:val="00321950"/>
    <w:rsid w:val="0039053A"/>
    <w:rsid w:val="003A4D4B"/>
    <w:rsid w:val="003A5EBF"/>
    <w:rsid w:val="003B00C1"/>
    <w:rsid w:val="003B6A56"/>
    <w:rsid w:val="003C2CF7"/>
    <w:rsid w:val="003E6CBE"/>
    <w:rsid w:val="00404151"/>
    <w:rsid w:val="0042014F"/>
    <w:rsid w:val="004524C3"/>
    <w:rsid w:val="00457C89"/>
    <w:rsid w:val="004B256E"/>
    <w:rsid w:val="004B534C"/>
    <w:rsid w:val="004D5442"/>
    <w:rsid w:val="004D6912"/>
    <w:rsid w:val="004E14D4"/>
    <w:rsid w:val="004F15EB"/>
    <w:rsid w:val="0050748C"/>
    <w:rsid w:val="005167C2"/>
    <w:rsid w:val="005174ED"/>
    <w:rsid w:val="0052436A"/>
    <w:rsid w:val="00526CFD"/>
    <w:rsid w:val="00526DCD"/>
    <w:rsid w:val="005414B8"/>
    <w:rsid w:val="00545F8D"/>
    <w:rsid w:val="0056285F"/>
    <w:rsid w:val="00564963"/>
    <w:rsid w:val="00577F79"/>
    <w:rsid w:val="00590EAC"/>
    <w:rsid w:val="00592656"/>
    <w:rsid w:val="0059647C"/>
    <w:rsid w:val="005B093E"/>
    <w:rsid w:val="005B22B9"/>
    <w:rsid w:val="005D345D"/>
    <w:rsid w:val="005D52D2"/>
    <w:rsid w:val="005E23E4"/>
    <w:rsid w:val="005F5D03"/>
    <w:rsid w:val="005F6DF6"/>
    <w:rsid w:val="006030DB"/>
    <w:rsid w:val="0060469F"/>
    <w:rsid w:val="00620F86"/>
    <w:rsid w:val="00621833"/>
    <w:rsid w:val="00685539"/>
    <w:rsid w:val="006970D5"/>
    <w:rsid w:val="00697616"/>
    <w:rsid w:val="006A57B4"/>
    <w:rsid w:val="006E4F11"/>
    <w:rsid w:val="007029B9"/>
    <w:rsid w:val="00707C34"/>
    <w:rsid w:val="00712E60"/>
    <w:rsid w:val="00715AAF"/>
    <w:rsid w:val="00722D3B"/>
    <w:rsid w:val="00740147"/>
    <w:rsid w:val="0075015D"/>
    <w:rsid w:val="00766CB7"/>
    <w:rsid w:val="007675B0"/>
    <w:rsid w:val="007A252F"/>
    <w:rsid w:val="007A35F4"/>
    <w:rsid w:val="007A41C9"/>
    <w:rsid w:val="007A5D14"/>
    <w:rsid w:val="007C4E10"/>
    <w:rsid w:val="00805536"/>
    <w:rsid w:val="00807ED8"/>
    <w:rsid w:val="00824D72"/>
    <w:rsid w:val="0083169C"/>
    <w:rsid w:val="00846D40"/>
    <w:rsid w:val="008514A8"/>
    <w:rsid w:val="00861853"/>
    <w:rsid w:val="008A677E"/>
    <w:rsid w:val="008B0ADE"/>
    <w:rsid w:val="008B4197"/>
    <w:rsid w:val="008C3694"/>
    <w:rsid w:val="008C4170"/>
    <w:rsid w:val="008C5087"/>
    <w:rsid w:val="008F0AFB"/>
    <w:rsid w:val="009010B9"/>
    <w:rsid w:val="00913A7E"/>
    <w:rsid w:val="00917D42"/>
    <w:rsid w:val="0092714D"/>
    <w:rsid w:val="00933E67"/>
    <w:rsid w:val="009350D9"/>
    <w:rsid w:val="00952457"/>
    <w:rsid w:val="009808B0"/>
    <w:rsid w:val="009844DD"/>
    <w:rsid w:val="009971D2"/>
    <w:rsid w:val="009C1C4F"/>
    <w:rsid w:val="009C4D3E"/>
    <w:rsid w:val="00A072C0"/>
    <w:rsid w:val="00A104FA"/>
    <w:rsid w:val="00A163E4"/>
    <w:rsid w:val="00A5761E"/>
    <w:rsid w:val="00A60C61"/>
    <w:rsid w:val="00A72CD9"/>
    <w:rsid w:val="00AA7D9D"/>
    <w:rsid w:val="00AC3BFA"/>
    <w:rsid w:val="00AE4A89"/>
    <w:rsid w:val="00AE7554"/>
    <w:rsid w:val="00AF77F7"/>
    <w:rsid w:val="00B11675"/>
    <w:rsid w:val="00B23B37"/>
    <w:rsid w:val="00B50FF5"/>
    <w:rsid w:val="00B6179C"/>
    <w:rsid w:val="00B63823"/>
    <w:rsid w:val="00B777C9"/>
    <w:rsid w:val="00B87060"/>
    <w:rsid w:val="00BD277B"/>
    <w:rsid w:val="00BF736D"/>
    <w:rsid w:val="00C115A9"/>
    <w:rsid w:val="00C30134"/>
    <w:rsid w:val="00C37648"/>
    <w:rsid w:val="00C525ED"/>
    <w:rsid w:val="00C75EBC"/>
    <w:rsid w:val="00C954FB"/>
    <w:rsid w:val="00CA640F"/>
    <w:rsid w:val="00CC7C6E"/>
    <w:rsid w:val="00CD0E6F"/>
    <w:rsid w:val="00CE3825"/>
    <w:rsid w:val="00CE3B00"/>
    <w:rsid w:val="00D03CC4"/>
    <w:rsid w:val="00D06019"/>
    <w:rsid w:val="00D060D7"/>
    <w:rsid w:val="00D12971"/>
    <w:rsid w:val="00D153C6"/>
    <w:rsid w:val="00D15519"/>
    <w:rsid w:val="00D22185"/>
    <w:rsid w:val="00D41178"/>
    <w:rsid w:val="00D5429A"/>
    <w:rsid w:val="00D54A90"/>
    <w:rsid w:val="00D55317"/>
    <w:rsid w:val="00D558D6"/>
    <w:rsid w:val="00D749C2"/>
    <w:rsid w:val="00D84AE5"/>
    <w:rsid w:val="00D8790C"/>
    <w:rsid w:val="00D92B4D"/>
    <w:rsid w:val="00D94CEC"/>
    <w:rsid w:val="00DA26C1"/>
    <w:rsid w:val="00DA683F"/>
    <w:rsid w:val="00DB5A51"/>
    <w:rsid w:val="00DB6ABD"/>
    <w:rsid w:val="00DB723A"/>
    <w:rsid w:val="00DE5DFF"/>
    <w:rsid w:val="00E07BFD"/>
    <w:rsid w:val="00E1489A"/>
    <w:rsid w:val="00E15582"/>
    <w:rsid w:val="00E3545F"/>
    <w:rsid w:val="00E51445"/>
    <w:rsid w:val="00E52D38"/>
    <w:rsid w:val="00E57388"/>
    <w:rsid w:val="00E57E8A"/>
    <w:rsid w:val="00E71FBB"/>
    <w:rsid w:val="00E91C1C"/>
    <w:rsid w:val="00EA11BF"/>
    <w:rsid w:val="00EA5EA8"/>
    <w:rsid w:val="00EA7ADB"/>
    <w:rsid w:val="00EB636B"/>
    <w:rsid w:val="00EC501F"/>
    <w:rsid w:val="00ED1324"/>
    <w:rsid w:val="00ED3B96"/>
    <w:rsid w:val="00EF7CC0"/>
    <w:rsid w:val="00F1102C"/>
    <w:rsid w:val="00F14603"/>
    <w:rsid w:val="00F23A8A"/>
    <w:rsid w:val="00F31D1A"/>
    <w:rsid w:val="00F500CA"/>
    <w:rsid w:val="00F50D40"/>
    <w:rsid w:val="00F6333A"/>
    <w:rsid w:val="00F74255"/>
    <w:rsid w:val="00F750B3"/>
    <w:rsid w:val="00F77AE3"/>
    <w:rsid w:val="00F81BA4"/>
    <w:rsid w:val="00FB28F7"/>
    <w:rsid w:val="00FB47E6"/>
    <w:rsid w:val="00FC1EE2"/>
    <w:rsid w:val="00FD518F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58E"/>
  <w15:docId w15:val="{9A0D2119-E28C-4218-B316-240BD6F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18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22185"/>
    <w:pPr>
      <w:keepNext/>
      <w:tabs>
        <w:tab w:val="num" w:pos="432"/>
      </w:tabs>
      <w:ind w:right="566"/>
      <w:outlineLvl w:val="0"/>
    </w:pPr>
    <w:rPr>
      <w:sz w:val="24"/>
    </w:rPr>
  </w:style>
  <w:style w:type="paragraph" w:styleId="Titolo4">
    <w:name w:val="heading 4"/>
    <w:basedOn w:val="Normale"/>
    <w:next w:val="Normale"/>
    <w:qFormat/>
    <w:rsid w:val="00D22185"/>
    <w:pPr>
      <w:keepNext/>
      <w:tabs>
        <w:tab w:val="num" w:pos="864"/>
      </w:tabs>
      <w:ind w:left="864" w:hanging="864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22185"/>
    <w:pPr>
      <w:keepNext/>
      <w:tabs>
        <w:tab w:val="num" w:pos="1008"/>
        <w:tab w:val="left" w:pos="2907"/>
      </w:tabs>
      <w:ind w:right="-1"/>
      <w:outlineLvl w:val="4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22185"/>
  </w:style>
  <w:style w:type="character" w:customStyle="1" w:styleId="WW-Absatz-Standardschriftart">
    <w:name w:val="WW-Absatz-Standardschriftart"/>
    <w:rsid w:val="00D22185"/>
  </w:style>
  <w:style w:type="character" w:customStyle="1" w:styleId="Carpredefinitoparagrafo1">
    <w:name w:val="Car. predefinito paragrafo1"/>
    <w:rsid w:val="00D22185"/>
  </w:style>
  <w:style w:type="character" w:styleId="Collegamentoipertestuale">
    <w:name w:val="Hyperlink"/>
    <w:basedOn w:val="Carpredefinitoparagrafo1"/>
    <w:rsid w:val="00D221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D221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D22185"/>
    <w:pPr>
      <w:spacing w:after="120"/>
    </w:pPr>
  </w:style>
  <w:style w:type="paragraph" w:styleId="Elenco">
    <w:name w:val="List"/>
    <w:basedOn w:val="Corpotesto"/>
    <w:rsid w:val="00D22185"/>
    <w:rPr>
      <w:rFonts w:cs="Tahoma"/>
    </w:rPr>
  </w:style>
  <w:style w:type="paragraph" w:customStyle="1" w:styleId="Didascalia1">
    <w:name w:val="Didascalia1"/>
    <w:basedOn w:val="Normale"/>
    <w:rsid w:val="00D22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D22185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D22185"/>
    <w:pPr>
      <w:suppressLineNumbers/>
    </w:pPr>
  </w:style>
  <w:style w:type="paragraph" w:customStyle="1" w:styleId="Intestazionetabella">
    <w:name w:val="Intestazione tabella"/>
    <w:basedOn w:val="Contenutotabella"/>
    <w:rsid w:val="00D2218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F77A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</Company>
  <LinksUpToDate>false</LinksUpToDate>
  <CharactersWithSpaces>1218</CharactersWithSpaces>
  <SharedDoc>false</SharedDoc>
  <HLinks>
    <vt:vector size="12" baseType="variant"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http://www.comune.striano.na.it/</vt:lpwstr>
      </vt:variant>
      <vt:variant>
        <vt:lpwstr/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mailto:segreteria@comune.striano.na.it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Utente</cp:lastModifiedBy>
  <cp:revision>35</cp:revision>
  <cp:lastPrinted>2023-04-03T10:13:00Z</cp:lastPrinted>
  <dcterms:created xsi:type="dcterms:W3CDTF">2020-10-20T14:44:00Z</dcterms:created>
  <dcterms:modified xsi:type="dcterms:W3CDTF">2023-07-28T09:00:00Z</dcterms:modified>
</cp:coreProperties>
</file>